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32E70B62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May 3</w:t>
      </w:r>
      <w:r w:rsidRPr="0017312D">
        <w:rPr>
          <w:rFonts w:asciiTheme="minorHAnsi" w:hAnsiTheme="minorHAnsi" w:cstheme="minorHAnsi"/>
          <w:b/>
          <w:sz w:val="40"/>
          <w:szCs w:val="40"/>
          <w:vertAlign w:val="superscript"/>
        </w:rPr>
        <w:t>rd</w:t>
      </w:r>
      <w:r w:rsidR="00552F25">
        <w:rPr>
          <w:rFonts w:asciiTheme="minorHAnsi" w:hAnsiTheme="minorHAnsi" w:cstheme="minorHAnsi"/>
          <w:b/>
          <w:sz w:val="40"/>
          <w:szCs w:val="40"/>
        </w:rPr>
        <w:t>, 2018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37E345CA" w14:textId="103AEEF2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Canon City PD</w:t>
      </w:r>
    </w:p>
    <w:p w14:paraId="13761C66" w14:textId="0D649297" w:rsidR="0017312D" w:rsidRDefault="00703EF8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128 Main St</w:t>
      </w:r>
    </w:p>
    <w:p w14:paraId="66585C3B" w14:textId="36DD950E" w:rsidR="00703EF8" w:rsidRDefault="00703EF8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Canon City, CO 81212</w:t>
      </w:r>
      <w:bookmarkStart w:id="0" w:name="_GoBack"/>
      <w:bookmarkEnd w:id="0"/>
    </w:p>
    <w:p w14:paraId="7B242F2D" w14:textId="77777777" w:rsidR="0017312D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436C2E8" w14:textId="352C2F6D" w:rsidR="0077777C" w:rsidRDefault="00812312" w:rsidP="00CA1EAD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President: Mike </w:t>
      </w:r>
      <w:proofErr w:type="gramStart"/>
      <w:r>
        <w:rPr>
          <w:rFonts w:ascii="Arial" w:hAnsi="Arial" w:cs="Arial"/>
          <w:sz w:val="28"/>
          <w:szCs w:val="28"/>
        </w:rPr>
        <w:t>Rulo  Cripple</w:t>
      </w:r>
      <w:proofErr w:type="gramEnd"/>
      <w:r>
        <w:rPr>
          <w:rFonts w:ascii="Arial" w:hAnsi="Arial" w:cs="Arial"/>
          <w:sz w:val="28"/>
          <w:szCs w:val="28"/>
        </w:rPr>
        <w:t xml:space="preserve"> Creek PD</w:t>
      </w:r>
    </w:p>
    <w:p w14:paraId="7DF79C0F" w14:textId="4041737F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142A5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Vice President: Shell</w:t>
      </w:r>
      <w:r w:rsidR="00840D80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Ellis  Pueblo</w:t>
      </w:r>
      <w:proofErr w:type="gramEnd"/>
      <w:r>
        <w:rPr>
          <w:rFonts w:ascii="Arial" w:hAnsi="Arial" w:cs="Arial"/>
          <w:sz w:val="28"/>
          <w:szCs w:val="28"/>
        </w:rPr>
        <w:t xml:space="preserve"> PD</w:t>
      </w:r>
    </w:p>
    <w:p w14:paraId="1F2ADE3E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142A5F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Vice President: Cory </w:t>
      </w:r>
      <w:proofErr w:type="gramStart"/>
      <w:r>
        <w:rPr>
          <w:rFonts w:ascii="Arial" w:hAnsi="Arial" w:cs="Arial"/>
          <w:sz w:val="28"/>
          <w:szCs w:val="28"/>
        </w:rPr>
        <w:t>Schafer  El</w:t>
      </w:r>
      <w:proofErr w:type="gramEnd"/>
      <w:r>
        <w:rPr>
          <w:rFonts w:ascii="Arial" w:hAnsi="Arial" w:cs="Arial"/>
          <w:sz w:val="28"/>
          <w:szCs w:val="28"/>
        </w:rPr>
        <w:t xml:space="preserve"> Paso County S.O.</w:t>
      </w:r>
    </w:p>
    <w:p w14:paraId="4A9CAE7D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142A5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Vice President: Shannon </w:t>
      </w:r>
      <w:proofErr w:type="gramStart"/>
      <w:r>
        <w:rPr>
          <w:rFonts w:ascii="Arial" w:hAnsi="Arial" w:cs="Arial"/>
          <w:sz w:val="28"/>
          <w:szCs w:val="28"/>
        </w:rPr>
        <w:t>Byerly  Custer</w:t>
      </w:r>
      <w:proofErr w:type="gramEnd"/>
      <w:r>
        <w:rPr>
          <w:rFonts w:ascii="Arial" w:hAnsi="Arial" w:cs="Arial"/>
          <w:sz w:val="28"/>
          <w:szCs w:val="28"/>
        </w:rPr>
        <w:t xml:space="preserve"> County S.O.</w:t>
      </w:r>
    </w:p>
    <w:p w14:paraId="77DED390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Secretary: Chris </w:t>
      </w:r>
      <w:proofErr w:type="gramStart"/>
      <w:r>
        <w:rPr>
          <w:rFonts w:ascii="Arial" w:hAnsi="Arial" w:cs="Arial"/>
          <w:sz w:val="28"/>
          <w:szCs w:val="28"/>
        </w:rPr>
        <w:t>Adams  Woodland</w:t>
      </w:r>
      <w:proofErr w:type="gramEnd"/>
      <w:r>
        <w:rPr>
          <w:rFonts w:ascii="Arial" w:hAnsi="Arial" w:cs="Arial"/>
          <w:sz w:val="28"/>
          <w:szCs w:val="28"/>
        </w:rPr>
        <w:t xml:space="preserve"> Park PD</w:t>
      </w:r>
    </w:p>
    <w:p w14:paraId="3A673991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Assistant Secretary: Russ </w:t>
      </w:r>
      <w:proofErr w:type="gramStart"/>
      <w:r>
        <w:rPr>
          <w:rFonts w:ascii="Arial" w:hAnsi="Arial" w:cs="Arial"/>
          <w:sz w:val="28"/>
          <w:szCs w:val="28"/>
        </w:rPr>
        <w:t>Johnson  Salida</w:t>
      </w:r>
      <w:proofErr w:type="gramEnd"/>
      <w:r>
        <w:rPr>
          <w:rFonts w:ascii="Arial" w:hAnsi="Arial" w:cs="Arial"/>
          <w:sz w:val="28"/>
          <w:szCs w:val="28"/>
        </w:rPr>
        <w:t xml:space="preserve"> PD</w:t>
      </w:r>
    </w:p>
    <w:p w14:paraId="25184C10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Voting Position: Janie </w:t>
      </w:r>
      <w:proofErr w:type="gramStart"/>
      <w:r>
        <w:rPr>
          <w:rFonts w:ascii="Arial" w:hAnsi="Arial" w:cs="Arial"/>
          <w:sz w:val="28"/>
          <w:szCs w:val="28"/>
        </w:rPr>
        <w:t>Anderson  Colorado</w:t>
      </w:r>
      <w:proofErr w:type="gramEnd"/>
      <w:r>
        <w:rPr>
          <w:rFonts w:ascii="Arial" w:hAnsi="Arial" w:cs="Arial"/>
          <w:sz w:val="28"/>
          <w:szCs w:val="28"/>
        </w:rPr>
        <w:t xml:space="preserve"> Springs PD</w:t>
      </w:r>
    </w:p>
    <w:p w14:paraId="302ADA3B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Regional Training Coordinator: Jason </w:t>
      </w:r>
      <w:proofErr w:type="gramStart"/>
      <w:r>
        <w:rPr>
          <w:rFonts w:ascii="Arial" w:hAnsi="Arial" w:cs="Arial"/>
          <w:sz w:val="28"/>
          <w:szCs w:val="28"/>
        </w:rPr>
        <w:t>Smith  Pueblo</w:t>
      </w:r>
      <w:proofErr w:type="gramEnd"/>
      <w:r>
        <w:rPr>
          <w:rFonts w:ascii="Arial" w:hAnsi="Arial" w:cs="Arial"/>
          <w:sz w:val="28"/>
          <w:szCs w:val="28"/>
        </w:rPr>
        <w:t xml:space="preserve"> PD</w:t>
      </w:r>
    </w:p>
    <w:p w14:paraId="7702C9CB" w14:textId="77777777" w:rsidR="00142A5F" w:rsidRPr="000E379B" w:rsidRDefault="00142A5F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41047213" w14:textId="77777777" w:rsidR="00142A5F" w:rsidRPr="000E379B" w:rsidRDefault="00142A5F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0E379B">
        <w:rPr>
          <w:rFonts w:asciiTheme="minorHAnsi" w:hAnsiTheme="minorHAnsi" w:cstheme="minorHAnsi"/>
          <w:sz w:val="24"/>
          <w:szCs w:val="24"/>
        </w:rPr>
        <w:t xml:space="preserve">Welcome: New </w:t>
      </w:r>
      <w:r w:rsidR="00381D45" w:rsidRPr="000E379B">
        <w:rPr>
          <w:rFonts w:asciiTheme="minorHAnsi" w:hAnsiTheme="minorHAnsi" w:cstheme="minorHAnsi"/>
          <w:sz w:val="24"/>
          <w:szCs w:val="24"/>
        </w:rPr>
        <w:t>Faces and Guests</w:t>
      </w:r>
    </w:p>
    <w:p w14:paraId="62990A28" w14:textId="77777777" w:rsidR="00381D45" w:rsidRPr="000E379B" w:rsidRDefault="00381D45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162A111" w14:textId="7630E1A8" w:rsidR="00750CF2" w:rsidRDefault="00381D45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0E379B">
        <w:rPr>
          <w:rFonts w:asciiTheme="minorHAnsi" w:hAnsiTheme="minorHAnsi" w:cstheme="minorHAnsi"/>
          <w:sz w:val="24"/>
          <w:szCs w:val="24"/>
        </w:rPr>
        <w:t>Treasurer’s Report: (Jason Smith)</w:t>
      </w:r>
    </w:p>
    <w:p w14:paraId="4C4DE01E" w14:textId="77777777" w:rsidR="00BA3007" w:rsidRPr="00BA3007" w:rsidRDefault="00BA3007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A4A481B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379B">
        <w:rPr>
          <w:rFonts w:asciiTheme="minorHAnsi" w:hAnsiTheme="minorHAnsi" w:cstheme="minorHAnsi"/>
          <w:b/>
          <w:bCs/>
          <w:sz w:val="24"/>
          <w:szCs w:val="24"/>
        </w:rPr>
        <w:t>Training</w:t>
      </w:r>
    </w:p>
    <w:p w14:paraId="4EBD107F" w14:textId="77777777" w:rsidR="00F64102" w:rsidRPr="000E379B" w:rsidRDefault="00F64102" w:rsidP="00F641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Started with $75,694.38</w:t>
      </w:r>
    </w:p>
    <w:p w14:paraId="3599CF39" w14:textId="243AC7CD" w:rsidR="0077236F" w:rsidRDefault="001823AD" w:rsidP="0077236F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Classes held and scheduled $</w:t>
      </w:r>
      <w:r w:rsidR="004275F4">
        <w:rPr>
          <w:rFonts w:asciiTheme="minorHAnsi" w:eastAsia="Times New Roman" w:hAnsiTheme="minorHAnsi" w:cstheme="minorHAnsi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sz w:val="24"/>
          <w:szCs w:val="24"/>
        </w:rPr>
        <w:t>3,703.91</w:t>
      </w:r>
    </w:p>
    <w:p w14:paraId="7E0FCF85" w14:textId="539F2C7C" w:rsidR="0077236F" w:rsidRPr="0077236F" w:rsidRDefault="0077236F" w:rsidP="0077236F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Moved $10,000 to equipment, moved $1,600 to Scholarships, $5,000 equipment</w:t>
      </w:r>
    </w:p>
    <w:p w14:paraId="0CCA353F" w14:textId="159E3CCA" w:rsidR="00F64102" w:rsidRDefault="00F64102" w:rsidP="00F641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Remaining balance of $</w:t>
      </w:r>
      <w:r w:rsidR="0077236F">
        <w:rPr>
          <w:rFonts w:asciiTheme="minorHAnsi" w:eastAsia="Times New Roman" w:hAnsiTheme="minorHAnsi" w:cstheme="minorHAnsi"/>
          <w:sz w:val="24"/>
          <w:szCs w:val="24"/>
        </w:rPr>
        <w:t>7</w:t>
      </w:r>
      <w:r w:rsidR="00274EBD">
        <w:rPr>
          <w:rFonts w:asciiTheme="minorHAnsi" w:eastAsia="Times New Roman" w:hAnsiTheme="minorHAnsi" w:cstheme="minorHAnsi"/>
          <w:sz w:val="24"/>
          <w:szCs w:val="24"/>
        </w:rPr>
        <w:t>958.31</w:t>
      </w:r>
    </w:p>
    <w:p w14:paraId="59CF76F9" w14:textId="77777777" w:rsidR="00812312" w:rsidRPr="000E379B" w:rsidRDefault="00812312" w:rsidP="00812312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</w:p>
    <w:p w14:paraId="44696E21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B2C354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379B">
        <w:rPr>
          <w:rFonts w:asciiTheme="minorHAnsi" w:hAnsiTheme="minorHAnsi" w:cstheme="minorHAnsi"/>
          <w:b/>
          <w:bCs/>
          <w:sz w:val="24"/>
          <w:szCs w:val="24"/>
        </w:rPr>
        <w:t>Equipment</w:t>
      </w:r>
    </w:p>
    <w:p w14:paraId="33FC311A" w14:textId="77777777" w:rsidR="00F64102" w:rsidRPr="000E379B" w:rsidRDefault="00F64102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Started with $80,742</w:t>
      </w:r>
    </w:p>
    <w:p w14:paraId="6CF48623" w14:textId="4AB9CF29" w:rsidR="00F64102" w:rsidRPr="000E379B" w:rsidRDefault="00F64102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Spent $</w:t>
      </w:r>
      <w:r w:rsidR="000B6614">
        <w:rPr>
          <w:rFonts w:asciiTheme="minorHAnsi" w:eastAsia="Times New Roman" w:hAnsiTheme="minorHAnsi" w:cstheme="minorHAnsi"/>
          <w:sz w:val="24"/>
          <w:szCs w:val="24"/>
        </w:rPr>
        <w:t>49,</w:t>
      </w:r>
      <w:r w:rsidR="001B1DEF">
        <w:rPr>
          <w:rFonts w:asciiTheme="minorHAnsi" w:eastAsia="Times New Roman" w:hAnsiTheme="minorHAnsi" w:cstheme="minorHAnsi"/>
          <w:sz w:val="24"/>
          <w:szCs w:val="24"/>
        </w:rPr>
        <w:t>884.29</w:t>
      </w:r>
    </w:p>
    <w:p w14:paraId="7BCAE8CB" w14:textId="77777777" w:rsidR="00F64102" w:rsidRPr="000E379B" w:rsidRDefault="00F64102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Deposited $41,306 from Scholarships and Training</w:t>
      </w:r>
    </w:p>
    <w:p w14:paraId="0246507A" w14:textId="155766AC" w:rsidR="00F64102" w:rsidRPr="00CE3382" w:rsidRDefault="00F64102" w:rsidP="00CE338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 xml:space="preserve">Pending </w:t>
      </w:r>
      <w:r w:rsidR="00CE3382">
        <w:rPr>
          <w:rFonts w:asciiTheme="minorHAnsi" w:eastAsia="Times New Roman" w:hAnsiTheme="minorHAnsi" w:cstheme="minorHAnsi"/>
          <w:sz w:val="24"/>
          <w:szCs w:val="24"/>
        </w:rPr>
        <w:t>charges; Target system $64,240</w:t>
      </w:r>
    </w:p>
    <w:p w14:paraId="4EAD9EDF" w14:textId="709C590B" w:rsidR="001C5C68" w:rsidRPr="000E379B" w:rsidRDefault="001F34FA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Remaining balance $</w:t>
      </w:r>
      <w:r w:rsidR="00274EBD">
        <w:rPr>
          <w:rFonts w:asciiTheme="minorHAnsi" w:eastAsia="Times New Roman" w:hAnsiTheme="minorHAnsi" w:cstheme="minorHAnsi"/>
          <w:sz w:val="24"/>
          <w:szCs w:val="24"/>
        </w:rPr>
        <w:t>2033.77</w:t>
      </w:r>
    </w:p>
    <w:p w14:paraId="5E8A18E8" w14:textId="1CFC042B" w:rsidR="00F64102" w:rsidRPr="000E379B" w:rsidRDefault="00F64102" w:rsidP="00F64102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0B3896ED" w14:textId="77777777" w:rsidR="000E379B" w:rsidRPr="000E379B" w:rsidRDefault="000E379B" w:rsidP="00F64102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2EA6C26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379B">
        <w:rPr>
          <w:rFonts w:asciiTheme="minorHAnsi" w:hAnsiTheme="minorHAnsi" w:cstheme="minorHAnsi"/>
          <w:b/>
          <w:bCs/>
          <w:sz w:val="24"/>
          <w:szCs w:val="24"/>
        </w:rPr>
        <w:t>Scholarships</w:t>
      </w:r>
    </w:p>
    <w:p w14:paraId="2643E5EB" w14:textId="77777777" w:rsidR="00F64102" w:rsidRPr="000E379B" w:rsidRDefault="00F64102" w:rsidP="00F6410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Started with $80,742</w:t>
      </w:r>
    </w:p>
    <w:p w14:paraId="15D82272" w14:textId="73C1DDBB" w:rsidR="00F64102" w:rsidRDefault="00F64102" w:rsidP="00F6410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 xml:space="preserve">Given </w:t>
      </w:r>
      <w:r w:rsidR="004275F4">
        <w:rPr>
          <w:rFonts w:asciiTheme="minorHAnsi" w:eastAsia="Times New Roman" w:hAnsiTheme="minorHAnsi" w:cstheme="minorHAnsi"/>
          <w:sz w:val="24"/>
          <w:szCs w:val="24"/>
        </w:rPr>
        <w:t>53</w:t>
      </w:r>
      <w:r w:rsidRPr="000E379B">
        <w:rPr>
          <w:rFonts w:asciiTheme="minorHAnsi" w:eastAsia="Times New Roman" w:hAnsiTheme="minorHAnsi" w:cstheme="minorHAnsi"/>
          <w:sz w:val="24"/>
          <w:szCs w:val="24"/>
        </w:rPr>
        <w:t xml:space="preserve"> scholarships out totaling $</w:t>
      </w:r>
      <w:r w:rsidR="004275F4">
        <w:rPr>
          <w:rFonts w:asciiTheme="minorHAnsi" w:eastAsia="Times New Roman" w:hAnsiTheme="minorHAnsi" w:cstheme="minorHAnsi"/>
          <w:sz w:val="24"/>
          <w:szCs w:val="24"/>
        </w:rPr>
        <w:t>50,</w:t>
      </w:r>
      <w:r w:rsidR="00812312">
        <w:rPr>
          <w:rFonts w:asciiTheme="minorHAnsi" w:eastAsia="Times New Roman" w:hAnsiTheme="minorHAnsi" w:cstheme="minorHAnsi"/>
          <w:sz w:val="24"/>
          <w:szCs w:val="24"/>
        </w:rPr>
        <w:t>679.40</w:t>
      </w:r>
    </w:p>
    <w:p w14:paraId="6F651E80" w14:textId="46AC124F" w:rsidR="00812312" w:rsidRPr="00CE3382" w:rsidRDefault="00F64102" w:rsidP="00CE338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Transferred $31,306 to Equipment</w:t>
      </w:r>
    </w:p>
    <w:p w14:paraId="7175DB63" w14:textId="1489905B" w:rsidR="00A50888" w:rsidRPr="001F34FA" w:rsidRDefault="001F34FA" w:rsidP="00A50888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Remaining balance $650.30</w:t>
      </w:r>
    </w:p>
    <w:p w14:paraId="0ED0A68D" w14:textId="1895A38D" w:rsidR="00A50888" w:rsidRDefault="001F34FA" w:rsidP="00A50888">
      <w:pPr>
        <w:spacing w:after="0" w:line="240" w:lineRule="auto"/>
        <w:rPr>
          <w:rFonts w:eastAsia="Times New Roman" w:cs="Calibri"/>
        </w:rPr>
      </w:pPr>
      <w:r>
        <w:rPr>
          <w:noProof/>
        </w:rPr>
        <w:lastRenderedPageBreak/>
        <w:drawing>
          <wp:inline distT="0" distB="0" distL="0" distR="0" wp14:anchorId="2BFB7A1B" wp14:editId="38712309">
            <wp:extent cx="6362700" cy="4254500"/>
            <wp:effectExtent l="0" t="0" r="1270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D07458D-D955-481E-847D-237AFD06BD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16CA8A9" w14:textId="3B44C02B" w:rsidR="00A50888" w:rsidRDefault="00A50888" w:rsidP="00A50888">
      <w:pPr>
        <w:spacing w:after="0" w:line="240" w:lineRule="auto"/>
        <w:rPr>
          <w:rFonts w:eastAsia="Times New Roman" w:cs="Calibri"/>
        </w:rPr>
      </w:pPr>
    </w:p>
    <w:p w14:paraId="4CBB815B" w14:textId="77777777" w:rsidR="00A50888" w:rsidRPr="00F64102" w:rsidRDefault="00A50888" w:rsidP="00A50888">
      <w:pPr>
        <w:spacing w:after="0" w:line="240" w:lineRule="auto"/>
        <w:rPr>
          <w:rFonts w:eastAsia="Times New Roman" w:cs="Calibri"/>
        </w:rPr>
      </w:pPr>
    </w:p>
    <w:p w14:paraId="6FE16254" w14:textId="77777777" w:rsidR="00F64102" w:rsidRPr="00F64102" w:rsidRDefault="00F64102" w:rsidP="00F64102">
      <w:pPr>
        <w:spacing w:after="0" w:line="240" w:lineRule="auto"/>
        <w:rPr>
          <w:rFonts w:cs="Calibri"/>
        </w:rPr>
      </w:pPr>
    </w:p>
    <w:p w14:paraId="348618AB" w14:textId="5CABCAE2" w:rsidR="00F64102" w:rsidRDefault="00F64102" w:rsidP="00F64102">
      <w:pPr>
        <w:spacing w:after="0" w:line="240" w:lineRule="auto"/>
        <w:rPr>
          <w:rFonts w:cs="Calibri"/>
        </w:rPr>
      </w:pPr>
      <w:r w:rsidRPr="00F64102">
        <w:rPr>
          <w:rFonts w:cs="Calibri"/>
        </w:rPr>
        <w:t xml:space="preserve">We have a total of </w:t>
      </w:r>
      <w:r w:rsidRPr="000B6614">
        <w:rPr>
          <w:rFonts w:cs="Calibri"/>
        </w:rPr>
        <w:t>$</w:t>
      </w:r>
      <w:r w:rsidR="001F34FA">
        <w:rPr>
          <w:rFonts w:cs="Calibri"/>
        </w:rPr>
        <w:t>10,64</w:t>
      </w:r>
      <w:r w:rsidR="00274EBD">
        <w:rPr>
          <w:rFonts w:cs="Calibri"/>
        </w:rPr>
        <w:t xml:space="preserve">2.38 </w:t>
      </w:r>
      <w:r w:rsidRPr="00F64102">
        <w:rPr>
          <w:rFonts w:cs="Calibri"/>
        </w:rPr>
        <w:t xml:space="preserve">left from the above line items. </w:t>
      </w:r>
    </w:p>
    <w:p w14:paraId="52E58397" w14:textId="49F61A3C" w:rsidR="00A50888" w:rsidRDefault="00A50888" w:rsidP="00F64102">
      <w:pPr>
        <w:spacing w:after="0" w:line="240" w:lineRule="auto"/>
        <w:rPr>
          <w:rFonts w:cs="Calibri"/>
        </w:rPr>
      </w:pPr>
    </w:p>
    <w:p w14:paraId="01595C99" w14:textId="5C42032A" w:rsidR="00A50888" w:rsidRDefault="00A50888" w:rsidP="00F64102">
      <w:pPr>
        <w:spacing w:after="0" w:line="240" w:lineRule="auto"/>
        <w:rPr>
          <w:rFonts w:cs="Calibri"/>
        </w:rPr>
      </w:pPr>
    </w:p>
    <w:p w14:paraId="6B805B31" w14:textId="3637528C" w:rsidR="00A50888" w:rsidRDefault="00A50888" w:rsidP="00F64102">
      <w:pPr>
        <w:spacing w:after="0" w:line="240" w:lineRule="auto"/>
        <w:rPr>
          <w:rFonts w:cs="Calibri"/>
        </w:rPr>
      </w:pPr>
    </w:p>
    <w:p w14:paraId="0366A67F" w14:textId="2DF5C1DA" w:rsidR="00A50888" w:rsidRDefault="00A50888" w:rsidP="00F64102">
      <w:pPr>
        <w:spacing w:after="0" w:line="240" w:lineRule="auto"/>
        <w:rPr>
          <w:rFonts w:cs="Calibri"/>
          <w:b/>
          <w:u w:val="single"/>
        </w:rPr>
      </w:pPr>
      <w:r w:rsidRPr="00A50888">
        <w:rPr>
          <w:rFonts w:cs="Calibri"/>
          <w:b/>
          <w:u w:val="single"/>
        </w:rPr>
        <w:t>Old Business</w:t>
      </w:r>
    </w:p>
    <w:p w14:paraId="127C0932" w14:textId="0B8AB81F" w:rsidR="00A50888" w:rsidRDefault="00A50888" w:rsidP="00F64102">
      <w:pPr>
        <w:spacing w:after="0" w:line="240" w:lineRule="auto"/>
        <w:rPr>
          <w:rFonts w:cs="Calibri"/>
          <w:b/>
          <w:u w:val="single"/>
        </w:rPr>
      </w:pPr>
    </w:p>
    <w:p w14:paraId="26BA36D2" w14:textId="206AEFEB" w:rsidR="004275F4" w:rsidRDefault="00BA3007" w:rsidP="00F64102">
      <w:pPr>
        <w:spacing w:after="0" w:line="240" w:lineRule="auto"/>
        <w:rPr>
          <w:rFonts w:cs="Calibri"/>
        </w:rPr>
      </w:pPr>
      <w:r>
        <w:rPr>
          <w:rFonts w:cs="Calibri"/>
        </w:rPr>
        <w:t>No news on the reimbursement for Neal on the 1099’s and W-2’s.</w:t>
      </w:r>
    </w:p>
    <w:p w14:paraId="4182DFA4" w14:textId="54CA652D" w:rsidR="00274EBD" w:rsidRDefault="00274EBD" w:rsidP="00F64102">
      <w:pPr>
        <w:spacing w:after="0" w:line="240" w:lineRule="auto"/>
        <w:rPr>
          <w:rFonts w:cs="Calibri"/>
        </w:rPr>
      </w:pPr>
    </w:p>
    <w:p w14:paraId="73985DF0" w14:textId="30D09414" w:rsidR="00274EBD" w:rsidRDefault="00274EBD" w:rsidP="00F6410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POST Grant Application has been turned in.  </w:t>
      </w:r>
    </w:p>
    <w:p w14:paraId="4CCD9ED4" w14:textId="07530382" w:rsidR="00274EBD" w:rsidRDefault="00274EBD" w:rsidP="00F64102">
      <w:pPr>
        <w:spacing w:after="0" w:line="240" w:lineRule="auto"/>
        <w:rPr>
          <w:rFonts w:cs="Calibri"/>
        </w:rPr>
      </w:pPr>
    </w:p>
    <w:p w14:paraId="16BA5990" w14:textId="414233C2" w:rsidR="00274EBD" w:rsidRDefault="00274EBD" w:rsidP="00F6410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Board voted No on the Scholarships for the </w:t>
      </w:r>
      <w:proofErr w:type="spellStart"/>
      <w:r>
        <w:rPr>
          <w:rFonts w:cs="Calibri"/>
        </w:rPr>
        <w:t>Wicklander-Zulawski</w:t>
      </w:r>
      <w:proofErr w:type="spellEnd"/>
      <w:r>
        <w:rPr>
          <w:rFonts w:cs="Calibri"/>
        </w:rPr>
        <w:t xml:space="preserve"> training.  </w:t>
      </w:r>
    </w:p>
    <w:p w14:paraId="23C8811B" w14:textId="5E0DA44D" w:rsidR="00274EBD" w:rsidRDefault="00274EBD" w:rsidP="00F64102">
      <w:pPr>
        <w:spacing w:after="0" w:line="240" w:lineRule="auto"/>
        <w:rPr>
          <w:rFonts w:cs="Calibri"/>
        </w:rPr>
      </w:pPr>
    </w:p>
    <w:p w14:paraId="4C65005A" w14:textId="0022C18B" w:rsidR="00274EBD" w:rsidRDefault="00274EBD" w:rsidP="00F6410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Board voted Yes on using extra money for UTM </w:t>
      </w:r>
      <w:r w:rsidR="00DD349B">
        <w:rPr>
          <w:rFonts w:cs="Calibri"/>
        </w:rPr>
        <w:t>munitions</w:t>
      </w:r>
      <w:r>
        <w:rPr>
          <w:rFonts w:cs="Calibri"/>
        </w:rPr>
        <w:t>, AR bolts and pistols, medical bag and fire</w:t>
      </w:r>
      <w:r w:rsidR="00703EF8">
        <w:rPr>
          <w:rFonts w:cs="Calibri"/>
        </w:rPr>
        <w:t>-</w:t>
      </w:r>
      <w:r>
        <w:rPr>
          <w:rFonts w:cs="Calibri"/>
        </w:rPr>
        <w:t xml:space="preserve">extinguisher, cabinet for driving trailer.  </w:t>
      </w:r>
    </w:p>
    <w:p w14:paraId="6BAC9DAD" w14:textId="7E490306" w:rsidR="00BA43CF" w:rsidRDefault="00BA43CF" w:rsidP="00F64102">
      <w:pPr>
        <w:spacing w:after="0" w:line="240" w:lineRule="auto"/>
        <w:rPr>
          <w:rFonts w:cs="Calibri"/>
        </w:rPr>
      </w:pPr>
    </w:p>
    <w:p w14:paraId="5D1221E8" w14:textId="77777777" w:rsidR="00BA43CF" w:rsidRDefault="00BA43CF" w:rsidP="00F64102">
      <w:pPr>
        <w:spacing w:after="0" w:line="240" w:lineRule="auto"/>
        <w:rPr>
          <w:rFonts w:cs="Calibri"/>
        </w:rPr>
      </w:pPr>
    </w:p>
    <w:p w14:paraId="484B54A7" w14:textId="6C2BC6E3" w:rsidR="00F85313" w:rsidRDefault="00820E5B" w:rsidP="0017312D">
      <w:pPr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New Business</w:t>
      </w:r>
    </w:p>
    <w:p w14:paraId="6679F091" w14:textId="77777777" w:rsidR="0017312D" w:rsidRPr="0017312D" w:rsidRDefault="0017312D" w:rsidP="0017312D">
      <w:pPr>
        <w:spacing w:after="0" w:line="240" w:lineRule="auto"/>
        <w:rPr>
          <w:rFonts w:cs="Calibri"/>
          <w:b/>
          <w:u w:val="single"/>
        </w:rPr>
      </w:pPr>
    </w:p>
    <w:p w14:paraId="3E5D4376" w14:textId="14EBF58E" w:rsidR="0028650B" w:rsidRDefault="0017312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>2018-19 Grant Application has been turned in.</w:t>
      </w:r>
    </w:p>
    <w:p w14:paraId="502B9E2E" w14:textId="6B7BC758" w:rsidR="0077777C" w:rsidRDefault="0017312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lastRenderedPageBreak/>
        <w:t>New Website tabs have been added; Instructors, equipment</w:t>
      </w:r>
      <w:r w:rsidR="004A3F4A">
        <w:rPr>
          <w:rFonts w:cs="Calibri"/>
        </w:rPr>
        <w:t xml:space="preserve"> and range availability. </w:t>
      </w:r>
    </w:p>
    <w:p w14:paraId="4D5DA820" w14:textId="62590BB5" w:rsidR="0028650B" w:rsidRDefault="0017312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 xml:space="preserve">Salida PD sent information on a Suicide Prevention for Law Enforcement by Lt John </w:t>
      </w:r>
      <w:proofErr w:type="spellStart"/>
      <w:r>
        <w:rPr>
          <w:rFonts w:cs="Calibri"/>
        </w:rPr>
        <w:t>Coppedge</w:t>
      </w:r>
      <w:proofErr w:type="spellEnd"/>
      <w:r>
        <w:rPr>
          <w:rFonts w:cs="Calibri"/>
        </w:rPr>
        <w:t>, Denver, PD ($1000)</w:t>
      </w:r>
    </w:p>
    <w:p w14:paraId="0D23154B" w14:textId="3A634D18" w:rsidR="00274EBD" w:rsidRDefault="00274EB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 xml:space="preserve">Level II TA Investigation coming up May 14-25.  </w:t>
      </w:r>
    </w:p>
    <w:p w14:paraId="11226EBD" w14:textId="2FC3FAF8" w:rsidR="004A3F4A" w:rsidRDefault="00CE3382" w:rsidP="0028650B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>Custer County SO turned in Lesson Plan for an ammo request</w:t>
      </w:r>
    </w:p>
    <w:p w14:paraId="0C7FB7F7" w14:textId="2D746E9B" w:rsidR="00274EBD" w:rsidRDefault="00274EBD" w:rsidP="0028650B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>July 5</w:t>
      </w:r>
      <w:r w:rsidRPr="00274EBD">
        <w:rPr>
          <w:rFonts w:cs="Calibri"/>
          <w:vertAlign w:val="superscript"/>
        </w:rPr>
        <w:t>th</w:t>
      </w:r>
      <w:r>
        <w:rPr>
          <w:rFonts w:cs="Calibri"/>
        </w:rPr>
        <w:t xml:space="preserve"> meeting, do we want to change it because of holiday.</w:t>
      </w:r>
    </w:p>
    <w:p w14:paraId="7303B184" w14:textId="7CDC700F" w:rsidR="00274EBD" w:rsidRPr="00274EBD" w:rsidRDefault="00CE3382" w:rsidP="00274EBD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>Nominations for open position on the Board</w:t>
      </w:r>
    </w:p>
    <w:p w14:paraId="19211193" w14:textId="58070E1F" w:rsidR="0028650B" w:rsidRPr="000249EA" w:rsidRDefault="0028650B" w:rsidP="000249EA">
      <w:pPr>
        <w:spacing w:before="120" w:after="120" w:line="240" w:lineRule="auto"/>
        <w:rPr>
          <w:rFonts w:cs="Calibri"/>
        </w:rPr>
      </w:pPr>
    </w:p>
    <w:p w14:paraId="3D26AD88" w14:textId="77777777" w:rsidR="00552F25" w:rsidRDefault="00552F25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6966AFDF" w14:textId="281557CB" w:rsidR="0077777C" w:rsidRDefault="00FD4CB5" w:rsidP="00FD4CB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D4CB5">
        <w:rPr>
          <w:rFonts w:asciiTheme="minorHAnsi" w:hAnsiTheme="minorHAnsi" w:cstheme="minorHAnsi"/>
          <w:b/>
          <w:sz w:val="36"/>
          <w:szCs w:val="36"/>
          <w:u w:val="single"/>
        </w:rPr>
        <w:t>Training Request</w:t>
      </w:r>
    </w:p>
    <w:p w14:paraId="55D5C755" w14:textId="3AFD4897" w:rsidR="009F3B5B" w:rsidRPr="00276133" w:rsidRDefault="00276133" w:rsidP="00FD4CB5">
      <w:pPr>
        <w:spacing w:before="120" w:after="12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Remaining Balance:</w:t>
      </w:r>
      <w:r>
        <w:rPr>
          <w:rFonts w:asciiTheme="minorHAnsi" w:hAnsiTheme="minorHAnsi" w:cstheme="minorHAnsi"/>
          <w:sz w:val="18"/>
          <w:szCs w:val="18"/>
        </w:rPr>
        <w:t xml:space="preserve"> $</w:t>
      </w:r>
      <w:r w:rsidR="00BA3007">
        <w:rPr>
          <w:rFonts w:asciiTheme="minorHAnsi" w:hAnsiTheme="minorHAnsi" w:cstheme="minorHAnsi"/>
          <w:sz w:val="18"/>
          <w:szCs w:val="18"/>
        </w:rPr>
        <w:t>0</w:t>
      </w:r>
    </w:p>
    <w:p w14:paraId="5277A72A" w14:textId="1E378D92" w:rsidR="00FD4CB5" w:rsidRPr="00DA3870" w:rsidRDefault="00FD4CB5" w:rsidP="00FD4CB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1" w:name="_Hlk505189579"/>
      <w:r w:rsidRPr="00DA3870">
        <w:rPr>
          <w:rFonts w:asciiTheme="minorHAnsi" w:hAnsiTheme="minorHAnsi" w:cstheme="minorHAnsi"/>
          <w:b/>
          <w:sz w:val="24"/>
          <w:szCs w:val="24"/>
        </w:rPr>
        <w:t xml:space="preserve">From Agency: </w:t>
      </w:r>
    </w:p>
    <w:p w14:paraId="59E58D2F" w14:textId="543EE484" w:rsidR="00FD4CB5" w:rsidRPr="00DA3870" w:rsidRDefault="00FD4CB5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For (Officer):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ECFE6A7" w14:textId="0BD18AED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2C547AF" w14:textId="00CB59F4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 Requested: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49F54FFD" w14:textId="14468D6E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Date(s):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FC4AF3" w14:textId="71AC79BE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Location: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524CC8" w14:textId="2D8BF2A7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BA3007">
        <w:rPr>
          <w:rFonts w:asciiTheme="minorHAnsi" w:hAnsiTheme="minorHAnsi" w:cstheme="minorHAnsi"/>
          <w:sz w:val="24"/>
          <w:szCs w:val="24"/>
        </w:rPr>
        <w:t>$0</w:t>
      </w:r>
    </w:p>
    <w:p w14:paraId="7E67EFD9" w14:textId="7B4F5FCE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Lodging: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2F1B6051" w14:textId="07FD2719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Per Diem: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03E6B937" w14:textId="506822E1" w:rsidR="00A71941" w:rsidRPr="00DA3870" w:rsidRDefault="00A71941" w:rsidP="00A7194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To: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>Action:</w:t>
      </w:r>
    </w:p>
    <w:p w14:paraId="74A702D8" w14:textId="0D63291C" w:rsidR="006E7D19" w:rsidRPr="00DA3870" w:rsidRDefault="00A71941" w:rsidP="00DA387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D84774" wp14:editId="4934517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05331" w14:textId="2DBBE1E9" w:rsidR="00433DAB" w:rsidRDefault="00433DAB" w:rsidP="00433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84774" id="Rectangle 2" o:spid="_x0000_s1026" style="position:absolute;left:0;text-align:left;margin-left:267.75pt;margin-top:2.4pt;width:151.8pt;height:3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" fillcolor="white [3201]" strokecolor="#f79646 [3209]" strokeweight="2pt">
                <v:textbox>
                  <w:txbxContent>
                    <w:p w14:paraId="2D705331" w14:textId="2DBBE1E9" w:rsidR="00433DAB" w:rsidRDefault="00433DAB" w:rsidP="00433D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A3870">
        <w:rPr>
          <w:rFonts w:asciiTheme="minorHAnsi" w:hAnsiTheme="minorHAnsi" w:cstheme="minorHAnsi"/>
          <w:b/>
          <w:sz w:val="24"/>
          <w:szCs w:val="24"/>
        </w:rPr>
        <w:t>Related Cost</w:t>
      </w:r>
      <w:bookmarkEnd w:id="1"/>
      <w:r w:rsidRPr="00DA3870">
        <w:rPr>
          <w:rFonts w:asciiTheme="minorHAnsi" w:hAnsiTheme="minorHAnsi" w:cstheme="minorHAnsi"/>
          <w:b/>
          <w:sz w:val="24"/>
          <w:szCs w:val="24"/>
        </w:rPr>
        <w:t>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302CC9D3" w14:textId="797CBA84" w:rsidR="006E7D19" w:rsidRPr="00DA3870" w:rsidRDefault="006E7D19" w:rsidP="006E7D19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A49B83" w14:textId="6CE8B9DF" w:rsidR="00DA3870" w:rsidRPr="00DA3870" w:rsidRDefault="00DA3870" w:rsidP="00DA3870">
      <w:pPr>
        <w:pStyle w:val="ListParagraph"/>
        <w:spacing w:before="120" w:after="120" w:line="240" w:lineRule="auto"/>
        <w:ind w:left="5040"/>
        <w:rPr>
          <w:rFonts w:asciiTheme="minorHAnsi" w:hAnsiTheme="minorHAnsi" w:cstheme="minorHAnsi"/>
          <w:b/>
          <w:sz w:val="24"/>
          <w:szCs w:val="24"/>
        </w:rPr>
      </w:pPr>
      <w:r w:rsidRPr="00FB517F">
        <w:rPr>
          <w:rFonts w:asciiTheme="minorHAnsi" w:hAnsiTheme="minorHAnsi" w:cstheme="minorHAnsi"/>
          <w:b/>
          <w:sz w:val="24"/>
          <w:szCs w:val="24"/>
        </w:rPr>
        <w:t>Total Cost: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A3870">
        <w:rPr>
          <w:rFonts w:asciiTheme="minorHAnsi" w:hAnsiTheme="minorHAnsi" w:cstheme="minorHAnsi"/>
          <w:b/>
          <w:sz w:val="24"/>
          <w:szCs w:val="24"/>
        </w:rPr>
        <w:t>$</w:t>
      </w:r>
    </w:p>
    <w:p w14:paraId="1274031A" w14:textId="77777777" w:rsidR="00DA3870" w:rsidRPr="00DA3870" w:rsidRDefault="00DA3870" w:rsidP="00DA3870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Vote:</w:t>
      </w:r>
    </w:p>
    <w:p w14:paraId="489A0821" w14:textId="67488459" w:rsidR="00DA3870" w:rsidRPr="00DA3870" w:rsidRDefault="00DA3870" w:rsidP="00DA3870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3007">
        <w:rPr>
          <w:rFonts w:asciiTheme="minorHAnsi" w:hAnsiTheme="minorHAnsi" w:cstheme="minorHAnsi"/>
          <w:b/>
          <w:sz w:val="24"/>
          <w:szCs w:val="24"/>
        </w:rPr>
        <w:t>Rulo Y/N, Ellis Y/N, Schafer Y/N, Byerly Y/</w:t>
      </w:r>
      <w:proofErr w:type="gramStart"/>
      <w:r w:rsidRPr="00BA3007">
        <w:rPr>
          <w:rFonts w:asciiTheme="minorHAnsi" w:hAnsiTheme="minorHAnsi" w:cstheme="minorHAnsi"/>
          <w:b/>
          <w:sz w:val="24"/>
          <w:szCs w:val="24"/>
        </w:rPr>
        <w:t xml:space="preserve">N,   </w:t>
      </w:r>
      <w:proofErr w:type="gramEnd"/>
      <w:r w:rsidRPr="00BA300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Adams Y/N, Johnson Y/N, Anderson Y/N</w:t>
      </w:r>
    </w:p>
    <w:p w14:paraId="43225A45" w14:textId="77777777" w:rsidR="00DA3870" w:rsidRPr="00DA3870" w:rsidRDefault="00DA3870" w:rsidP="00DA3870">
      <w:pPr>
        <w:pStyle w:val="ListParagraph"/>
        <w:spacing w:before="120" w:after="120" w:line="240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1C5B68B" w14:textId="3B4D55E4" w:rsidR="006E7D19" w:rsidRDefault="006E7D19" w:rsidP="009F3B5B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0E4EF2F" w14:textId="77777777" w:rsidR="00B607BE" w:rsidRPr="009F3B5B" w:rsidRDefault="00B607BE" w:rsidP="009F3B5B">
      <w:pPr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6E9C1BE" w14:textId="5AFBC13E" w:rsidR="006E7D19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Other Items to Discuss:</w:t>
      </w:r>
    </w:p>
    <w:p w14:paraId="07315A2B" w14:textId="0B5CD3A7" w:rsidR="00552F25" w:rsidRDefault="00552F25" w:rsidP="00552F25">
      <w:pPr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E9EE94F" w14:textId="7F82148D" w:rsidR="006E7D19" w:rsidRPr="007E47B7" w:rsidRDefault="00552F25" w:rsidP="006E7D19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10191" w14:textId="501BBB7E" w:rsidR="006E7D19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Central Mountain Training Region</w:t>
      </w:r>
    </w:p>
    <w:p w14:paraId="52F4B8D9" w14:textId="036F749D" w:rsid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Schedule 2017/18</w:t>
      </w:r>
    </w:p>
    <w:p w14:paraId="65D94C3A" w14:textId="144717E4" w:rsid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(First Thursday of the Month) Start Time 10:00am</w:t>
      </w:r>
    </w:p>
    <w:p w14:paraId="066C32B7" w14:textId="77777777" w:rsidR="00812312" w:rsidRPr="00552F25" w:rsidRDefault="00812312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8DAD5DA" w14:textId="38AC3A30" w:rsidR="00552F25" w:rsidRDefault="00552F25" w:rsidP="00552F2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="Calibri" w:hAnsi="Arial" w:cs="Arial"/>
          <w:color w:val="333333"/>
        </w:rPr>
        <w:t>June 7</w:t>
      </w:r>
      <w:r w:rsidRPr="00552F25">
        <w:rPr>
          <w:rStyle w:val="Strong"/>
          <w:rFonts w:ascii="Arial" w:eastAsia="Calibri" w:hAnsi="Arial" w:cs="Arial"/>
          <w:color w:val="333333"/>
          <w:vertAlign w:val="superscript"/>
        </w:rPr>
        <w:t>th</w:t>
      </w:r>
      <w:r>
        <w:rPr>
          <w:rStyle w:val="Strong"/>
          <w:rFonts w:ascii="Arial" w:eastAsia="Calibri" w:hAnsi="Arial" w:cs="Arial"/>
          <w:color w:val="333333"/>
        </w:rPr>
        <w:t>, 201</w:t>
      </w:r>
      <w:r w:rsidR="00274EBD">
        <w:rPr>
          <w:rStyle w:val="Strong"/>
          <w:rFonts w:ascii="Arial" w:eastAsia="Calibri" w:hAnsi="Arial" w:cs="Arial"/>
          <w:color w:val="333333"/>
        </w:rPr>
        <w:t>8</w:t>
      </w:r>
      <w:r>
        <w:rPr>
          <w:rStyle w:val="Strong"/>
          <w:rFonts w:ascii="Arial" w:eastAsia="Calibri" w:hAnsi="Arial" w:cs="Arial"/>
          <w:color w:val="333333"/>
        </w:rPr>
        <w:t xml:space="preserve"> (Annual Meeting / Elections) Location / Host:</w:t>
      </w:r>
    </w:p>
    <w:p w14:paraId="7E4AF4DE" w14:textId="23B67FE1" w:rsidR="00552F25" w:rsidRDefault="00552F25" w:rsidP="00552F2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Pueblo County </w:t>
      </w:r>
      <w:r w:rsidR="00703EF8">
        <w:rPr>
          <w:rFonts w:ascii="Arial" w:hAnsi="Arial" w:cs="Arial"/>
          <w:color w:val="333333"/>
        </w:rPr>
        <w:t>Sheriff’s</w:t>
      </w:r>
      <w:r>
        <w:rPr>
          <w:rFonts w:ascii="Arial" w:hAnsi="Arial" w:cs="Arial"/>
          <w:color w:val="333333"/>
        </w:rPr>
        <w:t xml:space="preserve"> Office</w:t>
      </w:r>
    </w:p>
    <w:p w14:paraId="1CA0DF6A" w14:textId="1483C915" w:rsidR="00552F25" w:rsidRDefault="00AD331D" w:rsidP="00552F2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729 Gold </w:t>
      </w:r>
      <w:proofErr w:type="spellStart"/>
      <w:r>
        <w:rPr>
          <w:rFonts w:ascii="Arial" w:hAnsi="Arial" w:cs="Arial"/>
          <w:color w:val="333333"/>
        </w:rPr>
        <w:t>Dr</w:t>
      </w:r>
      <w:proofErr w:type="spellEnd"/>
    </w:p>
    <w:p w14:paraId="171182EF" w14:textId="19E231AA" w:rsidR="00391392" w:rsidRDefault="00552F25" w:rsidP="00DD6C8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Pueblo</w:t>
      </w:r>
      <w:r w:rsidR="00AD331D">
        <w:rPr>
          <w:rFonts w:ascii="Arial" w:hAnsi="Arial" w:cs="Arial"/>
          <w:color w:val="333333"/>
        </w:rPr>
        <w:t xml:space="preserve"> West</w:t>
      </w:r>
      <w:r>
        <w:rPr>
          <w:rFonts w:ascii="Arial" w:hAnsi="Arial" w:cs="Arial"/>
          <w:color w:val="333333"/>
        </w:rPr>
        <w:t>, CO 8100</w:t>
      </w:r>
      <w:r w:rsidR="00AD331D">
        <w:rPr>
          <w:rFonts w:ascii="Arial" w:hAnsi="Arial" w:cs="Arial"/>
          <w:color w:val="333333"/>
        </w:rPr>
        <w:t>7</w:t>
      </w:r>
    </w:p>
    <w:p w14:paraId="1952965A" w14:textId="6CEF1E1D" w:rsidR="00274EBD" w:rsidRDefault="00274EBD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="Calibri" w:hAnsi="Arial" w:cs="Arial"/>
          <w:color w:val="333333"/>
        </w:rPr>
        <w:t>July 5</w:t>
      </w:r>
      <w:r w:rsidRPr="00274EBD">
        <w:rPr>
          <w:rStyle w:val="Strong"/>
          <w:rFonts w:ascii="Arial" w:eastAsia="Calibri" w:hAnsi="Arial" w:cs="Arial"/>
          <w:color w:val="333333"/>
          <w:vertAlign w:val="superscript"/>
        </w:rPr>
        <w:t>th</w:t>
      </w:r>
      <w:r>
        <w:rPr>
          <w:rStyle w:val="Strong"/>
          <w:rFonts w:ascii="Arial" w:eastAsia="Calibri" w:hAnsi="Arial" w:cs="Arial"/>
          <w:color w:val="333333"/>
        </w:rPr>
        <w:t>, 2018 Location / Host:</w:t>
      </w:r>
    </w:p>
    <w:p w14:paraId="105EB704" w14:textId="0ACE2F37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Woodland Park</w:t>
      </w:r>
      <w:r w:rsidR="00274EBD">
        <w:rPr>
          <w:rFonts w:ascii="Arial" w:hAnsi="Arial" w:cs="Arial"/>
          <w:color w:val="333333"/>
        </w:rPr>
        <w:t xml:space="preserve"> Police Dept</w:t>
      </w:r>
    </w:p>
    <w:p w14:paraId="1C9FD066" w14:textId="36D996A6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911 Tamarac Pkwy</w:t>
      </w:r>
    </w:p>
    <w:p w14:paraId="3A0A9885" w14:textId="3157244C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Woodland Park, CO 80863</w:t>
      </w:r>
    </w:p>
    <w:p w14:paraId="4389FA63" w14:textId="7C27F8F2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="Calibri" w:hAnsi="Arial" w:cs="Arial"/>
          <w:color w:val="333333"/>
        </w:rPr>
        <w:t>August 2</w:t>
      </w:r>
      <w:r w:rsidRPr="008E5B06">
        <w:rPr>
          <w:rStyle w:val="Strong"/>
          <w:rFonts w:ascii="Arial" w:eastAsia="Calibri" w:hAnsi="Arial" w:cs="Arial"/>
          <w:color w:val="333333"/>
          <w:vertAlign w:val="superscript"/>
        </w:rPr>
        <w:t>nd</w:t>
      </w:r>
      <w:r>
        <w:rPr>
          <w:rStyle w:val="Strong"/>
          <w:rFonts w:ascii="Arial" w:eastAsia="Calibri" w:hAnsi="Arial" w:cs="Arial"/>
          <w:color w:val="333333"/>
        </w:rPr>
        <w:t>, 2018</w:t>
      </w:r>
      <w:r w:rsidR="00274EBD">
        <w:rPr>
          <w:rStyle w:val="Strong"/>
          <w:rFonts w:ascii="Arial" w:eastAsia="Calibri" w:hAnsi="Arial" w:cs="Arial"/>
          <w:color w:val="333333"/>
        </w:rPr>
        <w:t xml:space="preserve"> Location / Host:</w:t>
      </w:r>
    </w:p>
    <w:p w14:paraId="1F577A2A" w14:textId="1558D9D5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Fountain Police Dept</w:t>
      </w:r>
    </w:p>
    <w:p w14:paraId="79F65AB2" w14:textId="5B971272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222 N Santa Fe Ave</w:t>
      </w:r>
    </w:p>
    <w:p w14:paraId="4DAB8B4F" w14:textId="31BC7833" w:rsidR="008E5B06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Fountain, CO 80817</w:t>
      </w:r>
    </w:p>
    <w:p w14:paraId="159814B0" w14:textId="50E2A182" w:rsidR="00274EBD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t>September 6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6A4B566E" w14:textId="431A8A34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 w:rsidRPr="008E5B06">
        <w:rPr>
          <w:rStyle w:val="Hyperlink"/>
          <w:rFonts w:ascii="Arial" w:hAnsi="Arial" w:cs="Arial"/>
          <w:color w:val="333333"/>
          <w:u w:val="none"/>
        </w:rPr>
        <w:t>Colorado Springs P</w:t>
      </w:r>
      <w:r>
        <w:rPr>
          <w:rStyle w:val="Hyperlink"/>
          <w:rFonts w:ascii="Arial" w:hAnsi="Arial" w:cs="Arial"/>
          <w:color w:val="333333"/>
          <w:u w:val="none"/>
        </w:rPr>
        <w:t>D Training Academy</w:t>
      </w:r>
    </w:p>
    <w:p w14:paraId="0FCC8954" w14:textId="4E77ACCF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725 N Murray Blvd</w:t>
      </w:r>
    </w:p>
    <w:p w14:paraId="602D6933" w14:textId="6C34B45F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Colorado Springs, CO 80915</w:t>
      </w:r>
    </w:p>
    <w:p w14:paraId="3CF8854A" w14:textId="30B5FE1E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t>October 4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34836B3E" w14:textId="04B089EE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Salida Police Department</w:t>
      </w:r>
    </w:p>
    <w:p w14:paraId="03A81B26" w14:textId="0F1867A0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448 E 1</w:t>
      </w:r>
      <w:r w:rsidRPr="008E5B06">
        <w:rPr>
          <w:rStyle w:val="Hyperlink"/>
          <w:rFonts w:ascii="Arial" w:hAnsi="Arial" w:cs="Arial"/>
          <w:color w:val="333333"/>
          <w:u w:val="none"/>
          <w:vertAlign w:val="superscript"/>
        </w:rPr>
        <w:t>st</w:t>
      </w:r>
      <w:r>
        <w:rPr>
          <w:rStyle w:val="Hyperlink"/>
          <w:rFonts w:ascii="Arial" w:hAnsi="Arial" w:cs="Arial"/>
          <w:color w:val="333333"/>
          <w:u w:val="none"/>
        </w:rPr>
        <w:t xml:space="preserve"> St</w:t>
      </w:r>
    </w:p>
    <w:p w14:paraId="364C1CA6" w14:textId="2B54AD63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Salida, CO 81201</w:t>
      </w:r>
    </w:p>
    <w:p w14:paraId="6A8C6FDA" w14:textId="77777777" w:rsidR="00703EF8" w:rsidRDefault="00703EF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</w:p>
    <w:p w14:paraId="2471A56D" w14:textId="00DE3DC2" w:rsidR="008E5B06" w:rsidRP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lastRenderedPageBreak/>
        <w:t>November 1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st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5CDD1B48" w14:textId="2F4F36D4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Pueblo County Sheriff’s Office</w:t>
      </w:r>
    </w:p>
    <w:p w14:paraId="0CF71D9D" w14:textId="164F52A9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909 Court St</w:t>
      </w:r>
    </w:p>
    <w:p w14:paraId="7C22E998" w14:textId="298FA54A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Pueblo, CO 81003</w:t>
      </w:r>
    </w:p>
    <w:p w14:paraId="1B90A20D" w14:textId="4FB3639C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t>December 6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30013628" w14:textId="035755C4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Manitou Springs Police Department</w:t>
      </w:r>
    </w:p>
    <w:p w14:paraId="4881E930" w14:textId="1B0DFA1D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606 Manitou Ave</w:t>
      </w:r>
    </w:p>
    <w:p w14:paraId="0240DEC4" w14:textId="13010A17" w:rsidR="008E5B06" w:rsidRP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Manitou Springs, CO 80829</w:t>
      </w:r>
    </w:p>
    <w:p w14:paraId="79490595" w14:textId="77777777" w:rsidR="008E5B06" w:rsidRP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</w:p>
    <w:sectPr w:rsidR="008E5B06" w:rsidRPr="008E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249EA"/>
    <w:rsid w:val="00045DB3"/>
    <w:rsid w:val="00081580"/>
    <w:rsid w:val="0009040B"/>
    <w:rsid w:val="000B6614"/>
    <w:rsid w:val="000E02B3"/>
    <w:rsid w:val="000E379B"/>
    <w:rsid w:val="00123A6E"/>
    <w:rsid w:val="00127338"/>
    <w:rsid w:val="00142A5F"/>
    <w:rsid w:val="001614B1"/>
    <w:rsid w:val="0017312D"/>
    <w:rsid w:val="001823AD"/>
    <w:rsid w:val="001824C5"/>
    <w:rsid w:val="001B1DEF"/>
    <w:rsid w:val="001C5C68"/>
    <w:rsid w:val="001F34FA"/>
    <w:rsid w:val="0020461B"/>
    <w:rsid w:val="002555AA"/>
    <w:rsid w:val="00274EBD"/>
    <w:rsid w:val="00276133"/>
    <w:rsid w:val="0028650B"/>
    <w:rsid w:val="002D4F34"/>
    <w:rsid w:val="002D707D"/>
    <w:rsid w:val="002E3E54"/>
    <w:rsid w:val="00332724"/>
    <w:rsid w:val="00332D8C"/>
    <w:rsid w:val="0034549E"/>
    <w:rsid w:val="003515C5"/>
    <w:rsid w:val="00381CA5"/>
    <w:rsid w:val="00381D45"/>
    <w:rsid w:val="00387C75"/>
    <w:rsid w:val="00391392"/>
    <w:rsid w:val="003D213D"/>
    <w:rsid w:val="004275F4"/>
    <w:rsid w:val="00433DAB"/>
    <w:rsid w:val="004461FD"/>
    <w:rsid w:val="004679A9"/>
    <w:rsid w:val="0047709B"/>
    <w:rsid w:val="004A1CC8"/>
    <w:rsid w:val="004A3F4A"/>
    <w:rsid w:val="00513701"/>
    <w:rsid w:val="00552F25"/>
    <w:rsid w:val="005A216A"/>
    <w:rsid w:val="005A3537"/>
    <w:rsid w:val="006000B5"/>
    <w:rsid w:val="00626AD0"/>
    <w:rsid w:val="00661203"/>
    <w:rsid w:val="00665529"/>
    <w:rsid w:val="006C07B4"/>
    <w:rsid w:val="006E7D19"/>
    <w:rsid w:val="00703EF8"/>
    <w:rsid w:val="00730117"/>
    <w:rsid w:val="00741FB3"/>
    <w:rsid w:val="00750CF2"/>
    <w:rsid w:val="0077236F"/>
    <w:rsid w:val="0077777C"/>
    <w:rsid w:val="00777A30"/>
    <w:rsid w:val="007E47B7"/>
    <w:rsid w:val="00804591"/>
    <w:rsid w:val="00812312"/>
    <w:rsid w:val="00820E5B"/>
    <w:rsid w:val="00840D80"/>
    <w:rsid w:val="0084660C"/>
    <w:rsid w:val="008936A6"/>
    <w:rsid w:val="008C0DB6"/>
    <w:rsid w:val="008E5B06"/>
    <w:rsid w:val="00904EAD"/>
    <w:rsid w:val="00916FEE"/>
    <w:rsid w:val="00920FEB"/>
    <w:rsid w:val="009309D6"/>
    <w:rsid w:val="00933798"/>
    <w:rsid w:val="00946398"/>
    <w:rsid w:val="009808A4"/>
    <w:rsid w:val="00980943"/>
    <w:rsid w:val="009E5323"/>
    <w:rsid w:val="009F3B5B"/>
    <w:rsid w:val="00A06857"/>
    <w:rsid w:val="00A40719"/>
    <w:rsid w:val="00A50888"/>
    <w:rsid w:val="00A71941"/>
    <w:rsid w:val="00AA05F0"/>
    <w:rsid w:val="00AB2F6E"/>
    <w:rsid w:val="00AC7E3A"/>
    <w:rsid w:val="00AD331D"/>
    <w:rsid w:val="00AF6DE2"/>
    <w:rsid w:val="00B607BE"/>
    <w:rsid w:val="00B754DF"/>
    <w:rsid w:val="00BA3007"/>
    <w:rsid w:val="00BA43CF"/>
    <w:rsid w:val="00C06C38"/>
    <w:rsid w:val="00C1474E"/>
    <w:rsid w:val="00C42063"/>
    <w:rsid w:val="00CA1EAD"/>
    <w:rsid w:val="00CB5BC5"/>
    <w:rsid w:val="00CE3382"/>
    <w:rsid w:val="00CF2803"/>
    <w:rsid w:val="00D01E5F"/>
    <w:rsid w:val="00D523E5"/>
    <w:rsid w:val="00D7212E"/>
    <w:rsid w:val="00DA3870"/>
    <w:rsid w:val="00DB11AC"/>
    <w:rsid w:val="00DB6127"/>
    <w:rsid w:val="00DD349B"/>
    <w:rsid w:val="00DD6C87"/>
    <w:rsid w:val="00E16AC8"/>
    <w:rsid w:val="00E32BB8"/>
    <w:rsid w:val="00E455AE"/>
    <w:rsid w:val="00E554ED"/>
    <w:rsid w:val="00E6606B"/>
    <w:rsid w:val="00EA576D"/>
    <w:rsid w:val="00EB4B3B"/>
    <w:rsid w:val="00EB608E"/>
    <w:rsid w:val="00F14824"/>
    <w:rsid w:val="00F1569E"/>
    <w:rsid w:val="00F34A2A"/>
    <w:rsid w:val="00F47A31"/>
    <w:rsid w:val="00F64102"/>
    <w:rsid w:val="00F67571"/>
    <w:rsid w:val="00F6775E"/>
    <w:rsid w:val="00F85313"/>
    <w:rsid w:val="00F911C2"/>
    <w:rsid w:val="00FB517F"/>
    <w:rsid w:val="00FD4CB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E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olumes\My%20Passport\2-CMTR%20-%20Central%20Mountain%20Training%20Region\Budget\2017-18%20Budg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Scholarships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44-384E-A2FD-3D73E7EFF6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44-384E-A2FD-3D73E7EFF6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44-384E-A2FD-3D73E7EFF6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44-384E-A2FD-3D73E7EFF6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444-384E-A2FD-3D73E7EFF6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444-384E-A2FD-3D73E7EFF60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444-384E-A2FD-3D73E7EFF60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444-384E-A2FD-3D73E7EFF60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444-384E-A2FD-3D73E7EFF60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444-384E-A2FD-3D73E7EFF60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444-384E-A2FD-3D73E7EFF60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444-384E-A2FD-3D73E7EFF60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2444-384E-A2FD-3D73E7EFF6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Scholarships!$A$98:$A$110</c:f>
              <c:strCache>
                <c:ptCount val="13"/>
                <c:pt idx="0">
                  <c:v>Colo Springs PD</c:v>
                </c:pt>
                <c:pt idx="1">
                  <c:v>Cripple Creek</c:v>
                </c:pt>
                <c:pt idx="2">
                  <c:v>Custer County SO</c:v>
                </c:pt>
                <c:pt idx="3">
                  <c:v>Florence PD</c:v>
                </c:pt>
                <c:pt idx="4">
                  <c:v>Fountain PD</c:v>
                </c:pt>
                <c:pt idx="5">
                  <c:v>Park County SO</c:v>
                </c:pt>
                <c:pt idx="6">
                  <c:v>Pikes Peak CC</c:v>
                </c:pt>
                <c:pt idx="7">
                  <c:v>Pueblo County SO</c:v>
                </c:pt>
                <c:pt idx="8">
                  <c:v>Pueblo DA's Office</c:v>
                </c:pt>
                <c:pt idx="9">
                  <c:v>Pueblo PD</c:v>
                </c:pt>
                <c:pt idx="10">
                  <c:v>Woodland Park</c:v>
                </c:pt>
                <c:pt idx="11">
                  <c:v>UCCS</c:v>
                </c:pt>
                <c:pt idx="12">
                  <c:v>Manitou Springs</c:v>
                </c:pt>
              </c:strCache>
            </c:strRef>
          </c:cat>
          <c:val>
            <c:numRef>
              <c:f>Scholarships!$B$98:$B$110</c:f>
              <c:numCache>
                <c:formatCode>"$"#,##0.00</c:formatCode>
                <c:ptCount val="13"/>
                <c:pt idx="0">
                  <c:v>1990</c:v>
                </c:pt>
                <c:pt idx="1">
                  <c:v>225</c:v>
                </c:pt>
                <c:pt idx="2">
                  <c:v>995</c:v>
                </c:pt>
                <c:pt idx="3">
                  <c:v>5305.6399999999994</c:v>
                </c:pt>
                <c:pt idx="4">
                  <c:v>5804.96</c:v>
                </c:pt>
                <c:pt idx="5">
                  <c:v>250</c:v>
                </c:pt>
                <c:pt idx="6">
                  <c:v>4485</c:v>
                </c:pt>
                <c:pt idx="7">
                  <c:v>5268</c:v>
                </c:pt>
                <c:pt idx="8">
                  <c:v>1852.97</c:v>
                </c:pt>
                <c:pt idx="9">
                  <c:v>21009.129999999997</c:v>
                </c:pt>
                <c:pt idx="10">
                  <c:v>1220</c:v>
                </c:pt>
                <c:pt idx="11">
                  <c:v>500</c:v>
                </c:pt>
                <c:pt idx="12" formatCode="&quot;$&quot;#,##0_);[Red]\(&quot;$&quot;#,##0\)">
                  <c:v>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444-384E-A2FD-3D73E7EFF6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7</cp:revision>
  <cp:lastPrinted>2018-05-03T13:53:00Z</cp:lastPrinted>
  <dcterms:created xsi:type="dcterms:W3CDTF">2018-04-23T14:09:00Z</dcterms:created>
  <dcterms:modified xsi:type="dcterms:W3CDTF">2018-05-03T13:58:00Z</dcterms:modified>
</cp:coreProperties>
</file>